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7E" w:rsidRDefault="00962B7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14.9.2021</w:t>
      </w:r>
    </w:p>
    <w:p w:rsidR="00962B7E" w:rsidRDefault="00962B7E" w:rsidP="00962B7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revize kotlů na tuhá paliva. Dále pak provádí kontroly a čištění komínů, kontroly kotlů na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>, zájemci se mohou již nyní objednat na tel.č. 608 748 989. Cena za kontrolu a čištění komínu je 350 Kč, cena za kontrolu a čištění plynového kotle je od 350 Kč, cena za revizi kotle na tuhá paliva je 800 Kč.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s.r.o. Lanžhot nabízí: ekologickou likvidaci autovraků, osobních i nákladních vozidel, traktorů a motorek. Odvoz a protokol o likvidaci vozidla zdarma. Tel.č. 777 225 960, 603 103 874.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Šlajsa naproti restaurace bylo nově otevřeno odběrové centrum , které provádí antigenní a PCR testy. Otevřeno Po-Ne od 7:00 – 19:00 hod, info na tel.č. 723 804 147.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65 Kč.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V nabídce jsou také olejové svíčky 10Kč/ks. Řidič přijímá objednávky na brambory na uskladnění z Vysočiny a krouhané zelí na tel.č. 606 575 578.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od 16:00 – 17: 00 hod očkovat psy proti vzteklině. Očkují se psi starší 3 měsíce nebo psi, kteří nebyly očkováni na jaře. Cena vakcíny je 100 Kč, očkovací průkazy vemte s sebou. Možno naočkovat i jiné druhy vakcín.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od KD k Nechoram, hraje DH Bojané a CM Galán, mužský a ženský sbor a zpěvačky z Prušánek.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města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Vstupné 100,-Kč. V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. bude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962B7E" w:rsidRDefault="00962B7E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136B6" w:rsidRDefault="00C136B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13.9.2021</w:t>
      </w:r>
    </w:p>
    <w:p w:rsidR="00C136B6" w:rsidRDefault="00C136B6" w:rsidP="00C13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revize kotlů na tuhá paliva. Dále pak provádí kontroly a čištění komínů, kontroly kotlů na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lastRenderedPageBreak/>
        <w:t>zájemci se mohou již nyní objednat na tel.č. 608 748 989. Cena za kontrolu a čištění komínu je 350 Kč, cena za kontrolu a čištění plynového kotle je od 350 Kč, cena za revizi kotle na tuhá paliva je 800 Kč.</w:t>
      </w:r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s.r.o. Lanžhot nabízí: ekologickou likvidaci autovraků, osobních i nákladních vozidel, traktorů a motorek. Odvoz a protokol o likvidaci vozidla zdarma. Tel.č. 777 225 960, 603 103 874.</w:t>
      </w:r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Šlajsa naproti restaurace bylo nově otevřeno odběrové centrum , které provádí antigenní a PCR testy. Otevřeno Po-Ne od 7:00 – 19:00 hod, info na tel.č. 723 804 147.</w:t>
      </w:r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65 Kč.</w:t>
      </w:r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dále nabízí žampiony, hlívu ústřičnou a další ovoce a zeleninu. V nabídce jsou také olejové svíčky 10Kč/ks. Řidič přijímá objednávky na uskladnění z Vysočiny a krouhané zelí na tel.č. 606 575 578.</w:t>
      </w:r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od 16:00 – 17: 00 hod očkovat psy proti vzteklině. Očkují se psi starší 3 měsíce nebo psi, kteří nebyly očkováni na jaře. Cena vakcíny je 100</w:t>
      </w:r>
      <w:r w:rsidR="00A40ABF">
        <w:rPr>
          <w:rFonts w:ascii="Arial" w:hAnsi="Arial" w:cs="Arial"/>
          <w:sz w:val="24"/>
          <w:szCs w:val="24"/>
        </w:rPr>
        <w:t xml:space="preserve"> Kč, očkovací průkazy vemte s s</w:t>
      </w:r>
      <w:r>
        <w:rPr>
          <w:rFonts w:ascii="Arial" w:hAnsi="Arial" w:cs="Arial"/>
          <w:sz w:val="24"/>
          <w:szCs w:val="24"/>
        </w:rPr>
        <w:t>ebou</w:t>
      </w:r>
      <w:r w:rsidR="00A40ABF">
        <w:rPr>
          <w:rFonts w:ascii="Arial" w:hAnsi="Arial" w:cs="Arial"/>
          <w:sz w:val="24"/>
          <w:szCs w:val="24"/>
        </w:rPr>
        <w:t>. Možno naočkovat i jiné druhy vakcín.</w:t>
      </w:r>
    </w:p>
    <w:p w:rsidR="00C553E5" w:rsidRDefault="00C553E5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od KD</w:t>
      </w:r>
      <w:r w:rsidR="00D52335">
        <w:rPr>
          <w:rFonts w:ascii="Arial" w:hAnsi="Arial" w:cs="Arial"/>
          <w:sz w:val="24"/>
          <w:szCs w:val="24"/>
        </w:rPr>
        <w:t xml:space="preserve"> k Nechoram, hraje DH Bojané a CM Galán, mužský a ženský sbor a zpěvačky z Prušánek.</w:t>
      </w:r>
    </w:p>
    <w:p w:rsidR="00C20B4E" w:rsidRDefault="00C20B4E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města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 w:rsidR="00AA3BCB">
        <w:rPr>
          <w:rFonts w:ascii="Arial" w:hAnsi="Arial" w:cs="Arial"/>
          <w:b/>
          <w:sz w:val="24"/>
          <w:szCs w:val="24"/>
        </w:rPr>
        <w:t xml:space="preserve"> </w:t>
      </w:r>
      <w:r w:rsidR="00AA3BCB" w:rsidRPr="00AA3BCB">
        <w:rPr>
          <w:rFonts w:ascii="Arial" w:hAnsi="Arial" w:cs="Arial"/>
          <w:sz w:val="24"/>
          <w:szCs w:val="24"/>
        </w:rPr>
        <w:t>od 19:30 hod v s</w:t>
      </w:r>
      <w:r w:rsidR="00AA3BCB">
        <w:rPr>
          <w:rFonts w:ascii="Arial" w:hAnsi="Arial" w:cs="Arial"/>
          <w:sz w:val="24"/>
          <w:szCs w:val="24"/>
        </w:rPr>
        <w:t>á</w:t>
      </w:r>
      <w:r w:rsidR="00AA3BCB" w:rsidRPr="00AA3BCB">
        <w:rPr>
          <w:rFonts w:ascii="Arial" w:hAnsi="Arial" w:cs="Arial"/>
          <w:sz w:val="24"/>
          <w:szCs w:val="24"/>
        </w:rPr>
        <w:t>le Podlužanu</w:t>
      </w:r>
      <w:r w:rsidR="00E0774E">
        <w:rPr>
          <w:rFonts w:ascii="Arial" w:hAnsi="Arial" w:cs="Arial"/>
          <w:sz w:val="24"/>
          <w:szCs w:val="24"/>
        </w:rPr>
        <w:t>. Vystoupí: MS z Vacenovic, MS z Hrušek, MS Šatavan z Žabčic, MS z Mor.N.Vsi, M a Ž sbor z Lanžhota a jeho sólisté za doprovodu CM Guráš. Vstupné 100,-Kč.</w:t>
      </w:r>
      <w:r w:rsidR="00C553E5">
        <w:rPr>
          <w:rFonts w:ascii="Arial" w:hAnsi="Arial" w:cs="Arial"/>
          <w:sz w:val="24"/>
          <w:szCs w:val="24"/>
        </w:rPr>
        <w:t xml:space="preserve"> V </w:t>
      </w:r>
      <w:r w:rsidR="00C553E5" w:rsidRPr="00C553E5">
        <w:rPr>
          <w:rFonts w:ascii="Arial" w:hAnsi="Arial" w:cs="Arial"/>
          <w:b/>
          <w:sz w:val="24"/>
          <w:szCs w:val="24"/>
        </w:rPr>
        <w:t>neděli 19.září</w:t>
      </w:r>
      <w:r w:rsidR="00C553E5">
        <w:rPr>
          <w:rFonts w:ascii="Arial" w:hAnsi="Arial" w:cs="Arial"/>
          <w:sz w:val="24"/>
          <w:szCs w:val="24"/>
        </w:rPr>
        <w:t xml:space="preserve">. bude k tanci i poslechu hrát DH Skaličané, v </w:t>
      </w:r>
      <w:r w:rsidR="00C553E5"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 w:rsidR="00C553E5">
        <w:rPr>
          <w:rFonts w:ascii="Arial" w:hAnsi="Arial" w:cs="Arial"/>
          <w:sz w:val="24"/>
          <w:szCs w:val="24"/>
        </w:rPr>
        <w:t xml:space="preserve"> DH Zlaťanka.</w:t>
      </w:r>
    </w:p>
    <w:p w:rsidR="00C553E5" w:rsidRPr="00AA3BCB" w:rsidRDefault="00D52335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</w:p>
    <w:p w:rsidR="00D52335" w:rsidRDefault="00D52335" w:rsidP="00D523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na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večera  Lukáš Makovec z Rádia JIH.</w:t>
      </w:r>
    </w:p>
    <w:p w:rsidR="00962B7E" w:rsidRDefault="00962B7E" w:rsidP="00D52335">
      <w:pPr>
        <w:jc w:val="both"/>
        <w:rPr>
          <w:rFonts w:ascii="Arial" w:hAnsi="Arial" w:cs="Arial"/>
          <w:sz w:val="24"/>
          <w:szCs w:val="24"/>
        </w:rPr>
      </w:pPr>
    </w:p>
    <w:p w:rsidR="00A9142F" w:rsidRDefault="00A9142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10.9.2021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Oční optika Dr.Optik Moravia na nám. T.G.M. 11 v Břeclavi (vedle nábytku Štach) vám při koupi multifokálních brýlí poskytne slevu 40% na skla. Pracujete-li hodně na počítači, můžete mít skla s blokátorem modrého světla s 50% slevou. Zdarma vám přeměříme i zrak, neváhejte, přijďte a uvidíte. Provozní doba: Po-Pá 8:00 – 11:30 hod, 12:30 – 17:00 hod, So 9:00 – 12:00 hod, tel.č. 777 700 536.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revize kotlů na tuhá paliva. Dále pak provádí kontroly a čištění komínů, kontroly kotlů na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>, zájemci se mohou již nyní objednat na tel.č. 608 748 989. Cena za kontrolu a čištění komínu je 350 Kč, cena za kontrolu a čištění plynového kotle je od 350 Kč, cena za revizi kotle na tuhá paliva je 800 Kč.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 Cena za čištění s protokolem o kontrole je 500 Kč. Objednávat se můžete telefonicky na č. 721 190 718.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od 8:00 do 11:00 hod u prodejny Jednota COOP nabízet: dámské prádlo, noční prádlo, halenky, pánské prádlo, pyžama, monterky a další textil.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od 12 hod soutěž gulášů a burčáků v areálu Velkého Hradíšťku. Ve 12 hod zapálení pod kotli, od 15 hod ochutnávka gulášů a burčáků, od 17 hod vyhlášení vítězů, od 18 hod volná zábava za doprovodu kapely STEJX. Vstupné 100 Kč, možnost zakoupení degustačních vzorků – guláš 25 Kč, burčák 10 Kč.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na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Lukáš Makovec z Rádia JIH.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s.r.o. Lanžhot nabízí: ekologickou likvidaci autovraků, osobních i nákladních vozidel, traktorů a motorek. Odvoz a protokol o likvidaci vozidla zdarma. Tel.č. 777 225 960, 603 103</w:t>
      </w:r>
      <w:r w:rsidR="007E713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</w:p>
    <w:p w:rsidR="007E713F" w:rsidRDefault="007E713F" w:rsidP="007E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Šlajsa naproti restaurace bylo nově otevřeno odběrové centrum , které provádí antigenní a PCR testy. Otevřeno Po-Ne od 7:00 – 19:00 hod, info na tel.č. 723 804 147.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7E713F">
        <w:rPr>
          <w:rFonts w:ascii="Arial" w:hAnsi="Arial" w:cs="Arial"/>
          <w:b/>
          <w:sz w:val="24"/>
          <w:szCs w:val="24"/>
        </w:rPr>
        <w:t>sobotu 11.září na</w:t>
      </w:r>
      <w:r w:rsidR="007E713F">
        <w:rPr>
          <w:rFonts w:ascii="Arial" w:hAnsi="Arial" w:cs="Arial"/>
          <w:sz w:val="24"/>
          <w:szCs w:val="24"/>
        </w:rPr>
        <w:t xml:space="preserve"> domácím hřišti mistrovské ut</w:t>
      </w:r>
      <w:r>
        <w:rPr>
          <w:rFonts w:ascii="Arial" w:hAnsi="Arial" w:cs="Arial"/>
          <w:sz w:val="24"/>
          <w:szCs w:val="24"/>
        </w:rPr>
        <w:t>kání. Soupeřem mu budou hráči Slavoje Rohatec, začátek utkání je ve 14:15 hod.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9.9.2021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Moravia na nám. T.G.M. 11 v Břeclavi (vedle nábytku Štach) vám při koupi multifokálních brýlí poskytne slevu 40% na skla. Pracujete-li hodně na počítači, můžete mít skla s blokátorem modrého světla s 50% slevou. Zdarma vám přeměříme i zrak, neváhejte, přijďte a uvidíte. Provozní doba: Po-Pá 8:00 – 11:30 hod, 12:30 – 17:00 hod, So 9:00 – 12:00 hod, tel.č. 777 700 536.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revize kotlů na tuhá paliva. Dále pak provádí kontroly a čištění komínů, kontroly kotlů na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>, zájemci se mohou již nyní objednat na tel.č. 608 748 989. Cena za kontrolu a čištění komínu je 350 Kč, cena za kontrolu a čištění plynového kotle je od 350 Kč, cena za revizi kotle na tuhá paliva je 800 Kč.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 Cena za čištění s protokolem o kontrole je 500 Kč. Objednávat se můžete telefonicky na č. 721 190</w:t>
      </w:r>
      <w:r w:rsidR="00EE29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EE2910" w:rsidRDefault="00EE2910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od 8:00 do 11:00 hod u prodejny Jednota COOP nabízet: dámské prádlo, noční prádlo, halenky, pánské prádlo, pyžama, monterky a další textil.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od 12 hod soutěž gulášů a burčáků v areálu Velkého Hradíšťku. Ve 12 hod zapálení pod kotli, od 15 hod ochutnávka gulášů a burčáků, od 17 hod vyhlášení vítězů, od 18 hod volná zábava za doprovodu kapely STEJX. Vstupné 100 Kč, možnost zakoupení degustačních vzorků – guláš 25 Kč, burčák 10 Kč.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na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Lukáš Makovec z Rádia JIH.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s.r.o. Lanžhot nabízí: ekologickou likvidaci autovraků, osobních i nákladních vozidel, traktorů a motorek. Odvoz a protokol o likvidaci vozidla zdarma. Tel.č. 777 225 960, 603 103 874.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Šlajsa naproti restaurace bylo nově otevřeno odběrové centrum , které provádí antigenní a PCR testy. Otevřeno Po-Ne od 7:00 – 19:00 hod, info na tel.č. 723 804 147.</w:t>
      </w:r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8.9.2021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Moravia na nám. T.G.M. 11 v Břeclavi (vedle nábytku Štach) vám při koupi multifokálních brýlí poskytne slevu 40% na skla. Pracujete-li hodně na počítači, můžete mít skla s blokátorem modrého světla s 50% slevou. Zdarma vám přeměříme i zrak, neváhejte, přijďte a uvidíte. Provozní doba: Po-Pá 8:00 – 11:30 hod, 12:30 – 17:00 hod, So 9:00 – 12:00 hod, tel.č. 777 700 536.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revize kotlů na tuhá paliva. Dále pak provádí kontroly a čištění komínů, kontroly kotlů na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>, zájemci se mohou již nyní objednat na tel.č. 608 748 989. Cena za kontrolu a čištění komínu je 350 Kč, cena za kontrolu a čištění plynového kotle je od 350 Kč, cena za revizi kotle na tuhá paliva je 800 Kč.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 Cena za čištění s protokolem o kontrole je 500 Kč. Objednávat se můžete telefonicky na č. 721 190 718.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brambory, cibuli, česnek,  papriky, švestky, med a mák. 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od 12 hod soutěž gulášů a burčáků v areálu Velkého Hradíšťku. Ve 12 hod zapálení pod kotli, od 15 hod ochutnávka gulášů a burčáků, od 17 hod vyhlášení vítězů, od 18 hod volná zábava za doprovodu kapely STEJX. Vstupné 100 Kč, možnost zakoupení degustačních vzorků – guláš 25 Kč, burčák 10 Kč.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na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Lukáš Makovec z Rádia JIH.</w:t>
      </w:r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7.9.2021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Od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Moravia na nám. T.G.M. 11 v Břeclavi (vedle nábytku Štach) vám při koupi multifokálních brýlí poskytne slevu 40% na skla. Pracujete-li hodně na počítači, můžete mít skla s blokátorem modrého světla s 50% slevou. Zdarma vám přeměříme i zrak, neváhejte, přijďte a uvidíte. Provozní doba: Po-Pá 8:00 – 11:30 hod, 12:30 – 17:00 hod, So 9:00 – 12:00 hod, tel.č. 777 700 536.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revize kotlů na tuhá paliva. Dále pak provádí kontroly a čištění komínů, kontroly kotlů na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>, zájemci se mohou již nyní objednat na tel.č. 608 748 989. Cena za kontrolu a čištění komínu je 350 Kč, cena za kontrolu a čištění plynového kotle je od 350 Kč, cena za revizi kotle na tuhá paliva je 800 Kč.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 Cena za čištění s protokolem o kontrole je 500 Kč. Objednávat se můžete telefonicky na č. 721 190 718.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brambory, cibuli, česnek,  papriky, švestky, med a mák. 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od 12 hod soutěž gulášů a burčáků v areálu Velkého Hradíšťku. Ve 12 hod zapálení pod kotli, od 15 hod ochutnávka gulášů a burčáků, od 17 hod vyhlášení vítězů, od 18 hod volná zábava za doprovodu kapely STEJX. Vstupné 100 Kč, možnost zakoupení degustačních vzorků – guláš 25 Kč, burčák 10 Kč.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FD5568" w:rsidRDefault="00FD556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na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Lukáš Makovec z Rádia JIH.</w:t>
      </w:r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6.9.2021</w:t>
      </w:r>
    </w:p>
    <w:p w:rsidR="00EF101D" w:rsidRPr="00712C78" w:rsidRDefault="00EF101D" w:rsidP="00EF101D">
      <w:pPr>
        <w:jc w:val="both"/>
        <w:rPr>
          <w:rFonts w:ascii="Arial" w:hAnsi="Arial" w:cs="Arial"/>
          <w:sz w:val="24"/>
          <w:szCs w:val="24"/>
        </w:rPr>
      </w:pPr>
      <w:r w:rsidRPr="004C3EDA">
        <w:rPr>
          <w:rFonts w:ascii="Arial" w:hAnsi="Arial" w:cs="Arial"/>
          <w:sz w:val="24"/>
          <w:szCs w:val="24"/>
        </w:rPr>
        <w:t>Od</w:t>
      </w:r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od 18 – 19 hod, ženy mladší od 19 – 20 hod. Zveme všechny ženy a dívky, které se nebojí pohybu, aby přišly mezi nás a rozšířily naše řady, těšíme se na Vás. </w:t>
      </w:r>
    </w:p>
    <w:p w:rsidR="00EF101D" w:rsidRPr="00972FCA" w:rsidRDefault="00EF101D" w:rsidP="00EF10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a opět až v odpoledních hodinách.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Moravia na nám. T.G.M. 11 v Břeclavi (vedle nábytku Štach) vám při koupi multifokálních brýlí poskytne slevu 40% na skla.</w:t>
      </w:r>
      <w:r w:rsidR="0012488B">
        <w:rPr>
          <w:rFonts w:ascii="Arial" w:hAnsi="Arial" w:cs="Arial"/>
          <w:sz w:val="24"/>
          <w:szCs w:val="24"/>
        </w:rPr>
        <w:t>Pracujete-li hodně na počítači, můžete mít skla s blokátorem modrého světla s 50% slevou. Zdarma vám přeměříme i zrak, neváhejte, přijďte a uvidíte. Provozní doba: Po-Pá 8:00 – 11:30 hod, 12:30 – 17:00 hod, So 9:00 – 12:00 hod, tel.č. 777 700 536.</w:t>
      </w:r>
    </w:p>
    <w:p w:rsidR="0012488B" w:rsidRDefault="0012488B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revize kotlů na tuhá paliva. Dále pak provádí kontroly a čištění komínů, kontroly kotlů na plynná paliva. Termín revizí a </w:t>
      </w:r>
      <w:r w:rsidR="002C03B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>, zájemci se mohou již nyní objednat na tel.č. 608 748</w:t>
      </w:r>
      <w:r w:rsidR="002C03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</w:t>
      </w:r>
      <w:r w:rsidR="002C03B0">
        <w:rPr>
          <w:rFonts w:ascii="Arial" w:hAnsi="Arial" w:cs="Arial"/>
          <w:sz w:val="24"/>
          <w:szCs w:val="24"/>
        </w:rPr>
        <w:t>. Cena za kontrolu a čištění komínu je 350 Kč, cena za kontrolu a čištění plynového kotle je od 350 Kč, cena za revizi kotle na tuhá paliva je 800 Kč.</w:t>
      </w:r>
    </w:p>
    <w:p w:rsidR="002C03B0" w:rsidRDefault="002C03B0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 Cena za čištění s protokolem o kontrole je 500 Kč. Objednávat se můžete telefonicky na č. 721 190</w:t>
      </w:r>
      <w:r w:rsidR="0035127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35127D" w:rsidRDefault="0035127D" w:rsidP="0035127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brambory, cibuli, česnek,  papriky, švestky, med a mák. </w:t>
      </w:r>
    </w:p>
    <w:p w:rsidR="0035127D" w:rsidRDefault="0035127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od 12 hod soutěž gulášů a burčáků v areálu Velkého Hradíšťku. Ve 12 hod zapálení pod kotli, od 15 hod ochutnávka gulášů a burčáků, od 17 hod vyhlášení vítězů, od 18 hod volná zábava za doprovodu kapely STEJX. Vstupné 100 Kč, možnost zakoupení degustačních vzorků – guláš 25 Kč, burčák 10 Kč.</w:t>
      </w:r>
    </w:p>
    <w:p w:rsidR="004F165A" w:rsidRDefault="004F165A" w:rsidP="004F16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 krmivo pro nosnice a králíky, vitamínové doplňky, Dále bude vykupovat králičí kožky, cena 10 Kč/ks.</w:t>
      </w: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3.9.2021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 Němeček a Zugar v Mor.Nové Vsi ul. Vinohradní 982 přijme do pracovního poměru zaměstnance na zpracování dřeva. Možné také pro brigádníky z řad důchodců. Informace na tel.č. 728 959 983 nebo přímo na PILE p. Zugar.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Reklamní agentura STILLUS Břeclav hledá do pracovního poměru na plný úvazek zaměstnance výroby. Bližší informace obdržíte osobně na adrese Lanžhotská 1a, Břeclav nebo na tel.č. 725 871 611.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na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na sokolském stadionu v Lanžhotě. Začátek v 19 hod, vstup již od 18 hod, vstupné 100,-Kč. Vystoupí skupiny – The Teachers, Five Live, AnyWild, The Candies.</w:t>
      </w:r>
    </w:p>
    <w:p w:rsidR="00DA1320" w:rsidRPr="00712C78" w:rsidRDefault="00DA1320" w:rsidP="00DA1320">
      <w:pPr>
        <w:jc w:val="both"/>
        <w:rPr>
          <w:rFonts w:ascii="Arial" w:hAnsi="Arial" w:cs="Arial"/>
          <w:sz w:val="24"/>
          <w:szCs w:val="24"/>
        </w:rPr>
      </w:pPr>
      <w:r w:rsidRPr="004C3EDA">
        <w:rPr>
          <w:rFonts w:ascii="Arial" w:hAnsi="Arial" w:cs="Arial"/>
          <w:sz w:val="24"/>
          <w:szCs w:val="24"/>
        </w:rPr>
        <w:t>Od</w:t>
      </w:r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od 18 – 19 hod, ženy mladší od 19 – 20 hod. Zveme všechny ženy a dívky, které se nebojí pohybu, aby přišly mezi nás a rozšířily naše řady, těšíme se na Vás. </w:t>
      </w:r>
    </w:p>
    <w:p w:rsidR="00DA1320" w:rsidRPr="00972FCA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a opět až v odpoledních hodinách.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s.r.o. Lanžhot nabízí: ekologickou likvidaci autovraků, osobních a nákladních vozidel, traktorů a motorek. Odvoz a protokol o likvidaci vozidla zdarma. Tel.č. 777 225 960, 603 103 874.</w:t>
      </w:r>
    </w:p>
    <w:p w:rsidR="00DA1320" w:rsidRDefault="00DA1320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5</w:t>
      </w:r>
      <w:r w:rsidRPr="003F6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 a opět na domácím hřišti. Soupeřem mu budou hráči z Kobylí, začátek utkání je v 16:30 hod.</w:t>
      </w:r>
    </w:p>
    <w:p w:rsidR="000F62CE" w:rsidRDefault="000F62CE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2.9.2021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 Němeček a Zugar v Mor.Nové Vsi ul. Vinohradní 982 přijme do pracovního poměru zaměstnance na zpracování dřeva. Možné také pro brigádníky z řad důchodců. Informace na tel.č. 728 959 983 nebo přímo na PILE p. Zugar.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agentura STILLUS Břeclav hledá do pracovního poměru na plný úvazek zaměstnance výroby. Bližší informace obdržíte osobně na adrese Lanžhotská 1a, Břeclav nebo na tel.č. 725 871 611.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na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</w:t>
      </w:r>
      <w:r>
        <w:rPr>
          <w:rFonts w:ascii="Arial" w:hAnsi="Arial" w:cs="Arial"/>
          <w:sz w:val="24"/>
          <w:szCs w:val="24"/>
        </w:rPr>
        <w:lastRenderedPageBreak/>
        <w:t>ochutnávka burčáků a vín, vstupné dobrovolné, výtěžek za vstupného bude věnován na obce zasažené tornádem.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na sokolském stadionu v Lanžhotě. Začátek v 19 hod, vstup již od 18 hod, vstupné 100,-Kč. Vystoupí skupiny – The Teachers, Five Live, AnyWild, The Candies.</w:t>
      </w:r>
    </w:p>
    <w:p w:rsidR="00972FCA" w:rsidRPr="00712C78" w:rsidRDefault="00972FCA" w:rsidP="00972FCA">
      <w:pPr>
        <w:jc w:val="both"/>
        <w:rPr>
          <w:rFonts w:ascii="Arial" w:hAnsi="Arial" w:cs="Arial"/>
          <w:sz w:val="24"/>
          <w:szCs w:val="24"/>
        </w:rPr>
      </w:pPr>
      <w:r w:rsidRPr="004C3EDA">
        <w:rPr>
          <w:rFonts w:ascii="Arial" w:hAnsi="Arial" w:cs="Arial"/>
          <w:sz w:val="24"/>
          <w:szCs w:val="24"/>
        </w:rPr>
        <w:t>Od</w:t>
      </w:r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od 18 – 19 hod, ženy mladší od 19 – 20 hod. Zveme všechny ženy a dívky, které se nebojí pohybu, aby přišly mezi nás a rozšířily naše řady, těšíme se na Vás. </w:t>
      </w:r>
    </w:p>
    <w:p w:rsidR="00972FCA" w:rsidRPr="00972FCA" w:rsidRDefault="00972FC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a opět až v odpoledních hodinách.</w:t>
      </w: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1.9.2021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 Němeček a Zugar v Mor.Nové Vsi ul. Vinohradní 982 přijme do pracovního poměru zaměstnance na zpracování dřeva. Možné také pro brigádníky z řad důchodců. Informace na tel.č. 728 959 983 nebo přímo na PILE p. Zugar.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agentura STILLUS Břeclav hledá do pracovního poměru na plný úvazek zaměstnance výroby. Bližší informace obdržíte osobně na adrese Lanžhotská 1a, Břeclav nebo na tel.č. 725 871 611.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65 Kč.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na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na sokolském stadionu v Lanžhotě. Začátek v 19 hod, vstup již od 18 hod, vstupné 100,-Kč. Vystoupí skupiny – The Teachers, Five Live, AnyWild, The Candies.</w:t>
      </w:r>
    </w:p>
    <w:p w:rsidR="004C3EDA" w:rsidRPr="00712C78" w:rsidRDefault="004C3EDA" w:rsidP="004C3EDA">
      <w:pPr>
        <w:jc w:val="both"/>
        <w:rPr>
          <w:rFonts w:ascii="Arial" w:hAnsi="Arial" w:cs="Arial"/>
          <w:sz w:val="24"/>
          <w:szCs w:val="24"/>
        </w:rPr>
      </w:pPr>
      <w:r w:rsidRPr="004C3EDA">
        <w:rPr>
          <w:rFonts w:ascii="Arial" w:hAnsi="Arial" w:cs="Arial"/>
          <w:sz w:val="24"/>
          <w:szCs w:val="24"/>
        </w:rPr>
        <w:t>Od</w:t>
      </w:r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od 18 – 19 hod, ženy mladší od 19 – 20 hod. Zveme všechny ženy a dívky, které se nebojí pohybu, aby přišly mezi nás a rozšířily naše řady, těšíme se na Vás. </w:t>
      </w: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2C78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31.8.2021</w:t>
      </w:r>
    </w:p>
    <w:p w:rsidR="00712C78" w:rsidRPr="00442AB8" w:rsidRDefault="00712C78" w:rsidP="00712C78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lastRenderedPageBreak/>
        <w:t>Zprávy ze školy: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Zahájení školního roku proběhne ve středu 1.září od 8:00 – 8:45 hod, ve čtvrtek 2. a v pátek 3.září budou mít všechny třídy 4 vyučovací hodiny. Odpolední družina zahajuje provoz ve čtvrtek 2.září.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 Od čtvrtku 2.září bude vařit i pro žáky školy.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Mateřská škola začíná provoz ve středu 1.září od 6:30 do 15:45 hod. Děti si přinesou: přezůvky, náhradní oblečení, polštář a pyžamo – vše řádně podepsané.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 Němeček a Zugar v Mor.Nové Vsi ul. Vinohradní 982 přijme do pracovního poměru zaměstnance na zpracování dřeva. Možné také pro brigádníky z řad důchodců. Informace na tel.č. 728 959 983 nebo přímo na PILE p. Zugar.</w:t>
      </w: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agentura STILLUS Břeclav hledá do pracovního poměru na plný úvazek zaměstnance výroby. Bližší informace obdržíte osobně na adrese Lanžhotská 1a, Břeclav nebo na tel.č. 725 871 611.</w:t>
      </w:r>
    </w:p>
    <w:p w:rsid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65 Kč.</w:t>
      </w:r>
    </w:p>
    <w:p w:rsidR="00827428" w:rsidRDefault="0082742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na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</w:t>
      </w:r>
      <w:r w:rsidR="0086031C">
        <w:rPr>
          <w:rFonts w:ascii="Arial" w:hAnsi="Arial" w:cs="Arial"/>
          <w:sz w:val="24"/>
          <w:szCs w:val="24"/>
        </w:rPr>
        <w:t>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86031C" w:rsidRDefault="0086031C" w:rsidP="00BD7719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</w:t>
      </w:r>
      <w:r w:rsidR="004E5512">
        <w:rPr>
          <w:rFonts w:ascii="Arial" w:hAnsi="Arial" w:cs="Arial"/>
          <w:sz w:val="24"/>
          <w:szCs w:val="24"/>
        </w:rPr>
        <w:t>BENEFIČNÍ KONCERT PRO TORNÁDO, na sokolském stadionu v Lanžhotě. Začátek v 19 hod, vstup již od 18 hod, vstupné 100,-Kč. Vystoupí skupiny – The Teachers, Five Live, AnyWild, The Candies.</w:t>
      </w:r>
    </w:p>
    <w:p w:rsidR="00712C78" w:rsidRP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</w:p>
    <w:p w:rsidR="00B879C2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</w:t>
      </w:r>
      <w:r w:rsidR="00B879C2">
        <w:rPr>
          <w:rFonts w:ascii="Arial" w:hAnsi="Arial" w:cs="Arial"/>
          <w:b/>
          <w:sz w:val="28"/>
          <w:szCs w:val="28"/>
        </w:rPr>
        <w:t>.2021</w:t>
      </w:r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od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Pořadem a humorným slovem bude provázet František Čech.</w:t>
      </w:r>
    </w:p>
    <w:p w:rsidR="00B879C2" w:rsidRPr="00115F4B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na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>neděli 29. a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 tanci i poslechu bude hrát DH Hornobojani.</w:t>
      </w:r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na domácím hřišti mistrovské utkání. Soupeřem mu bude dorost z Hovoran, začátek utkání je ve 14:30 hod.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na domácím hřišti hodovní mistrovské utkání. Soupeřem mu budou hráči - Lanžhot “B”, začátek utkání je v 10:00 hod.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</w:p>
    <w:p w:rsidR="00B879C2" w:rsidRDefault="00B879C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26.8.2021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na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od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se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český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kreslený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český úspěšný film MATKY.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od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Pořadem a humorným slovem bude provázet František Čech.</w:t>
      </w:r>
    </w:p>
    <w:p w:rsidR="00765A53" w:rsidRPr="00115F4B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na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>neděli 29. a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 tanci i poslechu bude hrát DH Hornobojani.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s.r.o. Lanžhot nabízí: ekologickou likvidaci autovraků, osobních a nákladních vozidel, traktorů a motorek. Odvoz a protokol o likvidaci vozidla zdarma. Tel.č. 777 225 960, 603 103 874.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Týnec bude z důvodu dovolené od </w:t>
      </w:r>
      <w:r w:rsidRPr="00FD72D6">
        <w:rPr>
          <w:rFonts w:ascii="Arial" w:hAnsi="Arial" w:cs="Arial"/>
          <w:b/>
          <w:sz w:val="24"/>
          <w:szCs w:val="24"/>
        </w:rPr>
        <w:t>středy 25. do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 Němeček a Zugar v Mor.Nové Vsi ul. Vinohradní 982 přijme do pracovního poměru zaměstnance na zpracování dřeva. Možné také pro brigádníky z řad důchodců. Informace na tel.č. 728 959 983 nebo přímo na PILE p. Zugar.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agentura STILLUS Břeclav hledá do pracovního poměru na plný úvazek zaměstnance výroby. Bližší informace obdržíte osobně na adrese Lanžhotská 1a, Břeclav nebo na tel.č. 725 871 611.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 Zástup MUDr. Špániková v Lanžhotě, od 8:00 – 10:00 hod, tel.č. 519 336 200.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na domácím hřišti mistrovské utkání. Soupeřem mu bude dorost z Hovoran, začátek utkání je ve 14:30 hod.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na domácím hřišti hodovní mistrovské utkání. Soupeřem mu budou hráči - Lanžhot “B”, začátek utkání je v 10:00 hod.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</w:p>
    <w:p w:rsidR="00906F86" w:rsidRPr="00442AB8" w:rsidRDefault="00906F86" w:rsidP="00906F86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Zahájení školního roku proběhne ve středu 1.září od 8:00 – 8:45 hod, ve čtvrtek 2. a v pátek 3.září budou mít všechny třídy 4 vyučovací hodiny. Odpolední družina zahajuje provoz ve čtvrtek 2.září.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 Od čtvrtku 2.září bude vařit i pro žáky školy.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Mateřská škola začíná provoz ve středu 1.září od 6:30 do 15:45 hod. Děti si přinesou: přezůvky, náhradní oblečení, polštář a pyžamo – vše řádně podepsané.</w:t>
      </w: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7A6C28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114C" w:rsidRDefault="0071114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25.8.2021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nové brambory, cibuli, česnek, rajčata, papriky, švestky, med a mák. 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na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od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se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český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kreslený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český úspěšný film MATKY.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od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Pořadem a humorným slovem bude provázet František Čech.</w:t>
      </w:r>
    </w:p>
    <w:p w:rsidR="0071114C" w:rsidRPr="00115F4B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na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>neděli 29. a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 tanci i poslechu bude hrát DH Hornobojani.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s.r.o. Lanžhot nabízí: ekologickou likvidaci autovraků, osobních a nákladních vozidel, traktorů a motorek. Odvoz a protokol o likvidaci vozidla zdarma. Tel.č. 777 225 960, 603 103 874.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od </w:t>
      </w:r>
      <w:r w:rsidRPr="00FD72D6">
        <w:rPr>
          <w:rFonts w:ascii="Arial" w:hAnsi="Arial" w:cs="Arial"/>
          <w:b/>
          <w:sz w:val="24"/>
          <w:szCs w:val="24"/>
        </w:rPr>
        <w:t>středy 25. do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 Němeček a Zugar v Mor.Nové Vsi ul. Vinohradní 982 přijme do pracovního poměru zaměstnance na zpracování dřeva. Možné také pro brigádníky z řad důchodců. Informace na tel.č. 728 959 983 nebo přímo na PILE p. Zugar.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agentura STILLUS Břeclav hledá do pracovního poměru na plný úvazek zaměstnance výroby. Bližší informace obdržíte osobně na adrese Lanžhotská 1a, Břeclav nebo na tel.č. 725 871 611.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 Zástup MUDr. Špániková v Lanžhotě, od 8:00 – 10:00 hod, tel.č. 519 336 200.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E35A61" w:rsidRDefault="00E35A61" w:rsidP="00E35A6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3F6475" w:rsidRDefault="00F21502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r w:rsidR="003F6475">
        <w:rPr>
          <w:rFonts w:ascii="Arial" w:hAnsi="Arial" w:cs="Arial"/>
          <w:sz w:val="24"/>
          <w:szCs w:val="24"/>
        </w:rPr>
        <w:t xml:space="preserve">na domácím hřišti </w:t>
      </w:r>
      <w:r>
        <w:rPr>
          <w:rFonts w:ascii="Arial" w:hAnsi="Arial" w:cs="Arial"/>
          <w:sz w:val="24"/>
          <w:szCs w:val="24"/>
        </w:rPr>
        <w:t>mistrovské utkání</w:t>
      </w:r>
      <w:r w:rsidR="003F6475">
        <w:rPr>
          <w:rFonts w:ascii="Arial" w:hAnsi="Arial" w:cs="Arial"/>
          <w:sz w:val="24"/>
          <w:szCs w:val="24"/>
        </w:rPr>
        <w:t>. Soupeřem mu bude dorost z Hovoran, začátek utkání je ve 14:30 hod.</w:t>
      </w:r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na domácím hřišti hodovní mistrovské utkání. Soupeřem mu budou hráči - Lanžhot “B”, začátek utkání je v 10:00 hod.</w:t>
      </w:r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</w:t>
      </w:r>
      <w:r w:rsidR="00D81B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Konec proti Konc</w:t>
      </w:r>
      <w:r w:rsidR="00442AB8">
        <w:rPr>
          <w:rFonts w:ascii="Arial" w:hAnsi="Arial" w:cs="Arial"/>
          <w:sz w:val="24"/>
          <w:szCs w:val="24"/>
        </w:rPr>
        <w:t>i</w:t>
      </w:r>
      <w:r w:rsidR="00D81B42">
        <w:rPr>
          <w:rFonts w:ascii="Arial" w:hAnsi="Arial" w:cs="Arial"/>
          <w:sz w:val="24"/>
          <w:szCs w:val="24"/>
        </w:rPr>
        <w:t>”, začátek v 10:30 hod.</w:t>
      </w:r>
    </w:p>
    <w:p w:rsidR="00442AB8" w:rsidRPr="00442AB8" w:rsidRDefault="00442AB8" w:rsidP="003F6475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D81B42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Zahájení školního roku proběhne ve středu 1.září od 8:00 – 8:45 hod, ve čtvrtek 2. a v pátek 3.září budou mít všechny třídy 4 vyučovací hodiny. Odpolední družina zahajuje provoz ve čtvrtek 2.září.</w:t>
      </w:r>
    </w:p>
    <w:p w:rsidR="00442AB8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</w:t>
      </w:r>
      <w:r w:rsidR="00F93306">
        <w:rPr>
          <w:rFonts w:ascii="Arial" w:hAnsi="Arial" w:cs="Arial"/>
          <w:sz w:val="24"/>
          <w:szCs w:val="24"/>
        </w:rPr>
        <w:t>jídelna bude vařit ve středu 1.září jen pro děti mateřské školy a cizí strávníky. Od čtvrtku 2.září bude vařit i pro žáky školy.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Mateřská škola začíná provoz ve středu 1.září od 6:30 do 15:45 hod. Děti si přinesou: přezůvky, náhradní oblečení, polštář a pyžamo – vše řádně podepsané.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42AB8" w:rsidRPr="003F6475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24.8.2021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nové brambory, cibuli, česnek, rajčata, papriky, švestky, med a mák. 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Tvrdon</w:t>
      </w:r>
      <w:r w:rsidR="00AE614C">
        <w:rPr>
          <w:rFonts w:ascii="Arial" w:hAnsi="Arial" w:cs="Arial"/>
          <w:sz w:val="24"/>
          <w:szCs w:val="24"/>
        </w:rPr>
        <w:t>ice vás zve na letní kino, které</w:t>
      </w:r>
      <w:r>
        <w:rPr>
          <w:rFonts w:ascii="Arial" w:hAnsi="Arial" w:cs="Arial"/>
          <w:sz w:val="24"/>
          <w:szCs w:val="24"/>
        </w:rPr>
        <w:t xml:space="preserve">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od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se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český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kreslený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český úspěšný film MATKY.</w:t>
      </w:r>
    </w:p>
    <w:p w:rsidR="00AE614C" w:rsidRDefault="00AE614C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od 19:30 hod. Učinkují: CM LAŠÁR z Velkých Pavlovic, ženský sbor z Mor.N.Vsi, mužáci z Hrušek, Matěj Kudrna z Mikulčic a Martin Kobzík z Týnce – verbuňk, FK Pohárek z Týnce se svými sólisty, mužácký sbor z Týnce se svými sólisty, a d</w:t>
      </w:r>
      <w:r w:rsidR="00115F4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le Hana Urbánková a Kateřina Bartoňová z Týnce, Matěj Kvasnovský a Karla Kvasanovská ½ Týnčani a Pavel Filipovič z Hrušek.  Pořadem a humorným slovem bude provázet František Čech.</w:t>
      </w:r>
    </w:p>
    <w:p w:rsidR="00115F4B" w:rsidRPr="00115F4B" w:rsidRDefault="00115F4B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Stárci a chasa z Týnce vás srdečně zvou na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>neděli 29. a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 tanci i poslechu bude hrát DH Hornobojani.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s.r.o. Lanžhot nabízí: ekologickou likvidaci autovraků, osobních a nákladních vozidel, traktorů a motorek. Odvoz a protokol o likvidaci vozidla zdarma. Tel.č. 777 225 960, 603 103 874.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Šlajsa naproti restaurace bylo nově otevřeno odběrové centrum , které provádí antigenní a PCR testy.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 Němeček a Zugar v Mor.Nové Vsi ul. Vinohradní 982 přijme do pracovního poměru zaměstnance na zpracování dřeva. Možné také pro brigádníky z řad důchodců. Informace na tel.č. 728 959 983 nebo přímo na PILE p. Zugar.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agentura STILLUS Břeclav hledá do pracovního poměru na plný úvazek zaměstnance výroby. Bližší informace obdržíte osobně na adrese Lanžhotská 1a, Břeclav nebo na tel.č. 725 871 611.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 Zástup MUDr. Špániková v Lanžhotě, od 8:00 – 10:00 hod, tel.č. 519 336 200.</w:t>
      </w:r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E28FB" w:rsidRDefault="00BE28F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23.8.2021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nové brambory, cibuli, česnek, rajčata, papriky, </w:t>
      </w:r>
      <w:r w:rsidR="00523062">
        <w:rPr>
          <w:rFonts w:ascii="Arial" w:hAnsi="Arial" w:cs="Arial"/>
          <w:sz w:val="24"/>
          <w:szCs w:val="24"/>
        </w:rPr>
        <w:t xml:space="preserve">švestky, med a mák. </w:t>
      </w:r>
    </w:p>
    <w:p w:rsidR="001479D4" w:rsidRDefault="001479D4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na letní kino, která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od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se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český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kreslený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český úspěšný film MATKY.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s.r.o. Lanžhot nabízí: ekologickou likvidaci autovraků, osobních a nákladních vozidel, traktorů a motorek. Odvoz a protokol o likvidaci vozidla zdarma. Tel.č. 777 225 960, 603 103 874.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</w:t>
      </w:r>
      <w:r w:rsidR="00523062">
        <w:rPr>
          <w:rFonts w:ascii="Arial" w:hAnsi="Arial" w:cs="Arial"/>
          <w:sz w:val="24"/>
          <w:szCs w:val="24"/>
        </w:rPr>
        <w:t xml:space="preserve">a naproti restaurace bylo nově </w:t>
      </w:r>
      <w:r>
        <w:rPr>
          <w:rFonts w:ascii="Arial" w:hAnsi="Arial" w:cs="Arial"/>
          <w:sz w:val="24"/>
          <w:szCs w:val="24"/>
        </w:rPr>
        <w:t>otevřeno odběrové centrum , které provádí antigenní a PCR testy.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 Němeček a Zugar v Mor.Nové Vsi ul. Vinohradní 982 přijme do pracovního poměru zaměstnance na zpracování dřeva. Možné také pro brigádníky z řad důchodců. Informace na tel.č. 728 959 983 nebo přímo na PILE p. Zugar.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agentura STILLUS Břeclav hledá do pracovního poměru na plný úvazek zaměstnance výroby. Bližší informace obdržíte osobně na adrese Lanžhotská 1a, Břeclav nebo na tel.č. 725 871 611.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MUDr. 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 Zástup MUDr. Špániková v Lanžhotě, od 8:00 – 10:00 hod, tel.č. 519 336 200.</w:t>
      </w:r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20.8.2021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s.r.o. Lanžhot nabízí: ekologickou likvidaci autovraků, osobních a nákladních vozidel, traktorů a motorek. Odvoz a protokol o likvidaci vozidla zdarma. Tel.č. 777 225 960, 603 103 874.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Šlajsa naproti restaurace bylo nově  otevřeno odběrové centrum , které provádí antigenní a PCR testy.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na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K tanci i poslechu bude hrát DH Bílovčanka.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na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od 10 – 20 hod. otevřeno bude 18 sklepů. Připraveny koňské povozy, zahrahje CM Lužičánek a Neoveská Vojara.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 Němeček a Zugar v Mor.Nové Vsi ul. Vinohradní 982 přijme do pracovního poměru zaměstnance na zpracování dřeva. Možné také pro brigádníky z řad důchodců. Informace na tel.č. 728 959 983 nebo přímo na PILE p. Zugar.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agentura STILLUS Břeclav hledá do pracovního poměru na plný úvazek zaměstnance výroby. Bližší informace obdržíte osobně na adrese Lanžhotská 1a, Břeclav nebo na tel.č. 725 871 611.</w:t>
      </w:r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19.8.2021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od 8:00 – 10:00 hod a od 13:00 – 15:00 hod.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našel v okolí kostela klíče, prosíme o jejich odevzdání na obecní úřad. Děkujeme.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s.r.o. Lanžhot nabízí: ekologickou likvidaci autovraků, osobních a nákladních vozidel, traktorů a motorek. Odvoz a protokol o likvidaci vozidla zdarma. Tel.č. 777 225 960, 603 103 874.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Šlajsa naproti restaurace bylo nově  otevřeno odběrové centrum , které provádí antigenní a PCR testy.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na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K tanci i poslechu bude hrát DH Bílovčanka.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Mikulčic vás zvou na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od 10 – 20 hod. otevřeno bude 18 sklepů. Připraveny koňské povozy, zahrahje CM Lužičánek a Neoveská Vojara.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 Němeček a Zugar v Mor.Nové Vsi ul. Vinohradní 982 přijme do pracovního poměru zaměstnance na zpracování dřeva. Možné také pro brigádníky z řad důchodců. Informace na tel.č. 728 959 983 nebo přímo na PILE p. Zugar.</w:t>
      </w:r>
    </w:p>
    <w:p w:rsidR="00393AEF" w:rsidRDefault="00393AE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</w:t>
      </w:r>
      <w:r w:rsidR="00C8152B">
        <w:rPr>
          <w:rFonts w:ascii="Arial" w:hAnsi="Arial" w:cs="Arial"/>
          <w:sz w:val="24"/>
          <w:szCs w:val="24"/>
        </w:rPr>
        <w:t>ntura STILLUS Břeclav hledá do pracovního poměru na plný úvazek zaměstnance výroby. Bližší informace obdržíte osobně na adrese Lanžhotská 1a, Břeclav nebo na tel.č. 725 871 611.</w:t>
      </w:r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18.8.2021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>. Začátek v 19 hod, zasedací místnost obecního úřadu.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65 Kč.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borůvky 135Kč/kg (85 Kč/litr), meruňky, broskve na zavaření, brambory ze Znojma 14 Kč/kg, cibuli, česnek, česká rajčata, papriky, okurky, dále nabízí žampiony, hlívu ústřičnou a další ovoce a zeleninu. V nabídce jsou také olejové svíčky 10Kč/ks. Objednáváme švestky a hrušky na kvas, tel.č. 606 575 578.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od 8:00 – 10:00 hod a od 13:00 – 15:00 hod.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našel v okolí kostela klíče, prosíme o jejich odevzdání na obecní úřad. Děkujeme.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s.r.o. Lanžhot nabízí: ekologickou likvidaci autovraků, osobních a nákladních vozidel, traktorů a motorek. Odvoz a protokol o likvidaci vozidla zdarma. Tel.č. 777 225 960, 603 103 874.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Šlajsa naproti restaurace bylo nově  otevřeno odběrové centrum , které provádí antigenní a PCR testy.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na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K tanci i poslechu bude hrát DH Bílovčanka.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Mikulčic vás zvou na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od 10 – 20 hod. otevřeno 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de 18 sklepů. Připraveny koňské povozy, zahrahje CM Lužičánek a Neoveská Vojara.</w:t>
      </w:r>
    </w:p>
    <w:p w:rsidR="00192191" w:rsidRDefault="0019219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 Němeček a Zugar v Mor.Nové Vsi ul. Vinohradní 982 přijme do pracovního poměru zaměstnance na zpracování dřeva. Možné také pro brigádníky z řad důchodců. Informace na tel.č. 728 959 983 nebo přímo na PILE p. Zugar.</w:t>
      </w: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17.8.2021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>. Začátek v 19 hod, zasedací místnost obecního úřadu.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65 Kč.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borůvky 135Kč/kg (85 Kč/litr), meruňky, broskve na zavaření, brambory ze Znojma 14 Kč/kg, cibuli, česnek, česká rajčata, papriky, okurky, dále nabízí žampiony, hlívu ústřičnou a další ovoce a zeleninu. V nabídce jsou také olejové svíčky 10Kč/ks. Objednáváme švestky a hrušky na kvas, tel.č. 606 575 578.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od 8:00 – 10:00 hod a od 13:00 – 15:00 hod.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našel v okolí kostela klíče, prosíme o jejich odevzdání na obecní úřad. Děkujeme.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Autocentrum BORA s.r.o. Lanžhot nabízí: ekologickou likvidaci autovraků, osobních a nákladních vozidel, traktorů a motorek. Odvoz a protokol o likvidaci vozidla zdarma. Tel.č. 777 225 960, 603 103</w:t>
      </w:r>
      <w:r w:rsidR="00121CC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</w:p>
    <w:p w:rsidR="00121CCB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Šlajsa naproti restaurace bylo nově  otevřeno odběrové centrum , které provádí antigenní a PCR testy.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na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K tanci i poslechu bude hrát DH Bílovčanka.</w:t>
      </w:r>
    </w:p>
    <w:p w:rsidR="00F312AA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</w:t>
      </w:r>
      <w:r w:rsidR="00F312AA">
        <w:rPr>
          <w:rFonts w:ascii="Arial" w:hAnsi="Arial" w:cs="Arial"/>
          <w:sz w:val="24"/>
          <w:szCs w:val="24"/>
        </w:rPr>
        <w:t>Mikulčic</w:t>
      </w:r>
      <w:r>
        <w:rPr>
          <w:rFonts w:ascii="Arial" w:hAnsi="Arial" w:cs="Arial"/>
          <w:sz w:val="24"/>
          <w:szCs w:val="24"/>
        </w:rPr>
        <w:t xml:space="preserve"> vás zvou na Otevřené sklepy. Akce se uskuteční</w:t>
      </w:r>
      <w:r w:rsidR="00F312AA">
        <w:rPr>
          <w:rFonts w:ascii="Arial" w:hAnsi="Arial" w:cs="Arial"/>
          <w:sz w:val="24"/>
          <w:szCs w:val="24"/>
        </w:rPr>
        <w:t xml:space="preserve"> </w:t>
      </w:r>
      <w:r w:rsidR="00F312AA" w:rsidRPr="00121CCB">
        <w:rPr>
          <w:rFonts w:ascii="Arial" w:hAnsi="Arial" w:cs="Arial"/>
          <w:b/>
          <w:sz w:val="24"/>
          <w:szCs w:val="24"/>
        </w:rPr>
        <w:t>v sobotu 21.srpna</w:t>
      </w:r>
      <w:r w:rsidR="00F312AA">
        <w:rPr>
          <w:rFonts w:ascii="Arial" w:hAnsi="Arial" w:cs="Arial"/>
          <w:sz w:val="24"/>
          <w:szCs w:val="24"/>
        </w:rPr>
        <w:t xml:space="preserve"> od 10 – 20 hod. otevřeno </w:t>
      </w:r>
      <w:r>
        <w:rPr>
          <w:rFonts w:ascii="Arial" w:hAnsi="Arial" w:cs="Arial"/>
          <w:sz w:val="24"/>
          <w:szCs w:val="24"/>
        </w:rPr>
        <w:t>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</w:t>
      </w:r>
      <w:r w:rsidR="00F312AA">
        <w:rPr>
          <w:rFonts w:ascii="Arial" w:hAnsi="Arial" w:cs="Arial"/>
          <w:sz w:val="24"/>
          <w:szCs w:val="24"/>
        </w:rPr>
        <w:t xml:space="preserve">18 sklepů. </w:t>
      </w:r>
      <w:r>
        <w:rPr>
          <w:rFonts w:ascii="Arial" w:hAnsi="Arial" w:cs="Arial"/>
          <w:sz w:val="24"/>
          <w:szCs w:val="24"/>
        </w:rPr>
        <w:t>Připraveny k</w:t>
      </w:r>
      <w:r w:rsidR="00F312AA">
        <w:rPr>
          <w:rFonts w:ascii="Arial" w:hAnsi="Arial" w:cs="Arial"/>
          <w:sz w:val="24"/>
          <w:szCs w:val="24"/>
        </w:rPr>
        <w:t xml:space="preserve">oňské povozy, </w:t>
      </w:r>
      <w:r>
        <w:rPr>
          <w:rFonts w:ascii="Arial" w:hAnsi="Arial" w:cs="Arial"/>
          <w:sz w:val="24"/>
          <w:szCs w:val="24"/>
        </w:rPr>
        <w:t xml:space="preserve">zahrahje </w:t>
      </w:r>
      <w:r w:rsidR="00F312AA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Lužičánek a Neoveská Vojara.</w:t>
      </w:r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C44E0" w:rsidRDefault="000C44E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16.8.2021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>. Začátek v 19 hod, zasedací místnost obecního úřadu.</w:t>
      </w:r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od 9:00 – 9:30 hod u OÚ prodávat čerstvá vejce. Cena za proložku je 50 a 65 Kč.</w:t>
      </w:r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borůvky 135Kč/kg (85 Kč/litr), meruňky, broskve na zavaření, brambory ze Znojma 14 Kč/kg, cibuli, česnek, česká rajčata, papriky, okurky, dále nabízí žampiony, hlívu ústřičnou a další ovoce a zeleninu. V nabídce jsou také olejové svíčky 10Kč/ks. Objednáváme švestky a hrušky na kvas, tel.č. 606 575</w:t>
      </w:r>
      <w:r w:rsidR="00E97F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od 8:00 – 10:00 hod a od 13:00 – 15:00 hod.</w:t>
      </w:r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našel v okolí kostela klíče, prosíme o jejich odevzdání na obecní úřad. Děkujeme.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</w:p>
    <w:p w:rsidR="006024C5" w:rsidRDefault="006024C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13.8.2021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na koncert BROLNU. Součástí je také křest CD Kamily Šošovičkové.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20 hod na hřišti u KD v Mikulčicích.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na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od lokálních prodejců a ochutnat nový product vinařství – Graper. Více info na </w:t>
      </w:r>
      <w:hyperlink r:id="rId5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na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>středy 11. do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Vstupné dobrovolné.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 Zástup MUDr. Špáníková, Lanžhot, od 8:00 – 10:00 hod,  tel.č. 519 336 200.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na domácím hřišti první mistrovské utkání. Soupeřem mu budou hráči ze Zaječí, začátek utkání je v 16:30 hod. Hráči a výbor TJ zvou všechny příznivce fotbalu.</w:t>
      </w:r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12.8.2021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na koncert BROLNU. Součástí je také křest CD Kamily Šošovičkové.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20 hod na hřišti u KD v Mikulčicích.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na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od lokálních prodejců a ochutnat nový product vinařství – Graper. Více info na </w:t>
      </w:r>
      <w:hyperlink r:id="rId6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738B3">
        <w:rPr>
          <w:rFonts w:ascii="Arial" w:hAnsi="Arial" w:cs="Arial"/>
          <w:sz w:val="24"/>
          <w:szCs w:val="24"/>
        </w:rPr>
        <w:t xml:space="preserve"> .</w:t>
      </w:r>
    </w:p>
    <w:p w:rsidR="009738B3" w:rsidRDefault="009738B3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Město Lanžhot se spolkem Kováři Olomouckého kraje vás zve na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>středy 11. do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Vstupné dobrovolné.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 Zástup MUDr. Špáníková, Lanžhot, </w:t>
      </w:r>
      <w:r w:rsidR="00D367E8">
        <w:rPr>
          <w:rFonts w:ascii="Arial" w:hAnsi="Arial" w:cs="Arial"/>
          <w:sz w:val="24"/>
          <w:szCs w:val="24"/>
        </w:rPr>
        <w:t xml:space="preserve">od 8:00 – 10:00 hod,  </w:t>
      </w:r>
      <w:r>
        <w:rPr>
          <w:rFonts w:ascii="Arial" w:hAnsi="Arial" w:cs="Arial"/>
          <w:sz w:val="24"/>
          <w:szCs w:val="24"/>
        </w:rPr>
        <w:t>tel.č. 519 336 200.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na domácím hřišti první mistrovské utkání. Soupeřem mu budou hráči ze Zaječí, začátek utkání je v 16:30 hod. Hráči a výbor TJ zvou všechny příznivce fotbalu.</w:t>
      </w:r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24403" w:rsidRDefault="005244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11.8.2021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nové brambory, cibuli, česnek, rajčata, okurky, papriky, med a mák. Dále bude mít v nabídce borůvky,  nádoby vemte s sebou.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na koncert BROLNU. Součástí je také křest CD Kamily Šošovičkové.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20 hod na hřišti u KD v Mikulčicích.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na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od lokálních prodejců a ochutnat nový product vinařství – Graper. Více info na </w:t>
      </w:r>
      <w:hyperlink r:id="rId7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0066F" w:rsidRDefault="00C0066F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 Zástup MUDr. Špáníková, Lanžhot, tel.č. 519 336 200.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MUDr. Bartoš oznamuje občanům, že nově ordinuje v Lužicích v budově MND ul. Velkomoravská 900/405 a stále platí objednávkový systém. Volejte na tel.č. 774 234 116. Ordinační hodiny: Po - Čt 6:30 – 7:30 hod odběry, 7:30 – 12:00 hod ordinace, 13:00 – 18:00 hod ordinace, v pátek 6:30 – 7:30 hod odběry, 7:30 – 13:30 hod ordinace. Ordinační hodiny najdete i na našich webových stránkách a ve vývěsce OÚ.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10.8.2021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nové brambory, cibuli, česnek, rajčata, okurky, papriky, med a mák. Dále bude mít v nabídce borůvky,  nádoby vemte s sebou.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na koncert BROLNU. Součástí je také křest CD Kamily Šošovičkové.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20 hod na hřišti u KD v Mikulčicích.</w:t>
      </w:r>
    </w:p>
    <w:p w:rsidR="00A078CC" w:rsidRDefault="00A078C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Vinařství Velké Bílovice vás co nejsrdečněji zve na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od lokálních prodejců a ochutnat nový product vinařství – Graper. Více info na </w:t>
      </w:r>
      <w:hyperlink r:id="rId8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MUDr. Bartoš oznamuje občanům, že nově ordinuje v Lužicích v budově MND ul. Velkomoravská 900/405 a stále platí objednávkový systém. Volejte na tel.č. 774 234 116. Ordinační hodiny: Po - Čt 6:30 – 7:30 hod odběry, 7:30 – 12:00 hod ordinace, 13:00 – 18:00 hod ordinace, v pátek 6:30 – 7:30 hod odběry, 7:30 – 13:30 hod ordinace. Ordinační hodiny najdete i na našich webových stránkách a ve vývěsce OÚ.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na pomoc občanům a sousedním obcím postižených ničivým tornádem 24.června 2021. Na sbírku můžete přispět a to: v hotovosti do pokladničky umístěné v kanceláři obecního úřadu nebo bezhotovostně na transparentní účet zřízený v KB s názvem “OBEC TÝNEC-TORNÁDO”. Č.účtu 123-4570530247/0100. Každá postižená obec má také svůj transparentní účet, kam lze finančně přispět. 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9.8.2021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2,- a 3,20 Kč/ks, nové brambory, cibuli, česnek, rajčata, okurky, papriky, med a mák. Dále bude mít v nabídce borůvky</w:t>
      </w:r>
      <w:r w:rsidR="000D5D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nádoby vemte s sebou.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Mikulčice Vás zve na koncert BROLNU. Součástí je také křest CD Kamily Šošovičkové. Na konce</w:t>
      </w:r>
      <w:r w:rsidR="000D5D7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20 hod na hřišti u KD v Mikulčicích.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MUDr. Bartoš</w:t>
      </w:r>
      <w:r w:rsidR="000D5D7E">
        <w:rPr>
          <w:rFonts w:ascii="Arial" w:hAnsi="Arial" w:cs="Arial"/>
          <w:sz w:val="24"/>
          <w:szCs w:val="24"/>
        </w:rPr>
        <w:t xml:space="preserve"> oznamuje občanům, ž</w:t>
      </w:r>
      <w:r>
        <w:rPr>
          <w:rFonts w:ascii="Arial" w:hAnsi="Arial" w:cs="Arial"/>
          <w:sz w:val="24"/>
          <w:szCs w:val="24"/>
        </w:rPr>
        <w:t>e nově ordinuje v Lužicích v budově MND ul. Velkomoravská 900/405 a stále platí objednávkový systém. Volejte na tel.č. 774 234 116. Ordinační hodiny: Po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Čt 6:30 – 7:30 hod odběry, 7:30 – 12:00 hod ordinace, 13:00 – 18:00 hod ordinace, v pátek 6:30 – 7:30 hod odběry, 7:30 – 13:30 hod ordinace. Ordinační hodiny najdete i na našich webových stránkách a ve vývěsce OÚ.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na pomoc občanům a sousedním obcím postižených ničivým tornádem 24.června 2021. Na sbírku můžete přispět a to: v hotovosti do pokladničky umístěné v kanceláři obecního úřadu nebo bezhotovostně na transparentní účet zřízený v KB s názvem “OBEC TÝNEC-TORNÁDO”. Č.účtu 123-4570530247/0100. Každá postižená obec má také svůj transparentní účet, kam lze finančně přispět. </w:t>
      </w: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6.8.2021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na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Vstupné 200,-Kč, děti do 15 let 100,-Kč.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služba O.S.E. Security Consulting, s.r.o. přijme zaměstnance na hlavní pracovní poměr na pozici strážná/ný. Nástup možný ihned, práce je vhodná i pro osoby pobírající invalidní důchod, dále je práce vhodná i pro brigádníky. Více info na tel.č. 703 434 205, pí Kratochvílová.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od 8 – 11 hod na skladu vedle pile prodávat pšenici a ječmen. Cena za 1q/500,-Kč.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 Na domácím hřišti přivítají hráče z Dambořic, začátek utkání je ve 14:30 hod.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 Zahájení ve 14 hod u Rybníčku, start v 15 hod. Občerstvení zajištěno a starosta věnoval několik beček toho nejlepšího piva, posezení bude v prostoru Rybníčku.</w:t>
      </w:r>
    </w:p>
    <w:p w:rsidR="00500D89" w:rsidRDefault="00500D89" w:rsidP="00500D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 a hovězího masa, poctivé masouzenářské výrobky a škvařené sádlo za nízké ceny. V akci např.: hovězí roštěná 299 Kč/kg, králík celý 199 Kč/kg, hovězí přední s kostí 139 Kč/kg, vepřová krkovice s kostí 109 Kč/kg, vepřová žebra masitá 89,-Kč/kg, kuřecí křídla XXL 64 Kč/kg, kuřecí polévkové díly 21 Kč/kg, klobásy, špekáčky, škvarky, paštiky, masové rolády aj.</w:t>
      </w: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</w:p>
    <w:sectPr w:rsidR="002F4F2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28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649"/>
    <w:rsid w:val="00807535"/>
    <w:rsid w:val="008077BC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BE5"/>
    <w:rsid w:val="00911C37"/>
    <w:rsid w:val="009129D7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0774E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velkeb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velkeb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5" Type="http://schemas.openxmlformats.org/officeDocument/2006/relationships/hyperlink" Target="http://www.vinarstvivelkeb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7559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2021-09-10T07:03:00Z</cp:lastPrinted>
  <dcterms:created xsi:type="dcterms:W3CDTF">2021-09-14T08:51:00Z</dcterms:created>
  <dcterms:modified xsi:type="dcterms:W3CDTF">2021-09-14T08:52:00Z</dcterms:modified>
</cp:coreProperties>
</file>